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2476"/>
        <w:gridCol w:w="2476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992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2020年“中国体育彩票杯”深圳市青少年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国际象棋网络个人锦标赛报名表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*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rtl w:val="0"/>
                <w:lang w:val="zh-TW" w:eastAsia="zh-TW"/>
              </w:rPr>
              <w:t>俱乐部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rtl w:val="0"/>
                <w:lang w:val="zh-CN" w:eastAsia="zh-CN"/>
              </w:rPr>
              <w:t>或学校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rtl w:val="0"/>
                <w:lang w:val="zh-TW" w:eastAsia="zh-TW"/>
              </w:rPr>
              <w:t>名称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棋手姓名*</w:t>
            </w:r>
          </w:p>
        </w:tc>
        <w:tc>
          <w:tcPr>
            <w:tcW w:w="2492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性别*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年龄*</w:t>
            </w:r>
          </w:p>
        </w:tc>
        <w:tc>
          <w:tcPr>
            <w:tcW w:w="2492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身份证号码*</w:t>
            </w:r>
          </w:p>
        </w:tc>
        <w:tc>
          <w:tcPr>
            <w:tcW w:w="7444" w:type="dxa"/>
            <w:gridSpan w:val="3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组别*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国象联盟ID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（联盟号）*</w:t>
            </w:r>
          </w:p>
        </w:tc>
        <w:tc>
          <w:tcPr>
            <w:tcW w:w="2492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填表人姓名*</w:t>
            </w: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47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填表人电话*</w:t>
            </w:r>
          </w:p>
        </w:tc>
        <w:tc>
          <w:tcPr>
            <w:tcW w:w="2492" w:type="dxa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6" w:hRule="atLeast"/>
          <w:jc w:val="center"/>
        </w:trPr>
        <w:tc>
          <w:tcPr>
            <w:tcW w:w="24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0"/>
                <w:szCs w:val="30"/>
                <w:lang w:val="en-US" w:eastAsia="zh-CN"/>
              </w:rPr>
              <w:t>棋手深圳身份证或深圳学籍证明或深圳居住证的图片*</w:t>
            </w:r>
          </w:p>
        </w:tc>
        <w:tc>
          <w:tcPr>
            <w:tcW w:w="744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color w:val="FF0000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4BA0"/>
    <w:rsid w:val="002121C5"/>
    <w:rsid w:val="003C63A5"/>
    <w:rsid w:val="006278B1"/>
    <w:rsid w:val="00657EB7"/>
    <w:rsid w:val="00AA33F7"/>
    <w:rsid w:val="00AC2CCE"/>
    <w:rsid w:val="00AE73D9"/>
    <w:rsid w:val="00B95A83"/>
    <w:rsid w:val="00C3618D"/>
    <w:rsid w:val="00D53DBD"/>
    <w:rsid w:val="02A9323F"/>
    <w:rsid w:val="2AF63DC8"/>
    <w:rsid w:val="57262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495</Characters>
  <Lines>4</Lines>
  <Paragraphs>1</Paragraphs>
  <TotalTime>1</TotalTime>
  <ScaleCrop>false</ScaleCrop>
  <LinksUpToDate>false</LinksUpToDate>
  <CharactersWithSpaces>580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2020-01-23T03:17:00Z</dcterms:created>
  <dc:creator>厉 元璐</dc:creator>
  <cp:lastModifiedBy>蓝胖</cp:lastModifiedBy>
  <dcterms:modified xsi:type="dcterms:W3CDTF">2020-04-10T13:32:08Z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